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68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760"/>
      </w:tblGrid>
      <w:tr w:rsidR="00767694" w:rsidRPr="00767694" w:rsidTr="00D21B00">
        <w:trPr>
          <w:trHeight w:val="583"/>
          <w:tblCellSpacing w:w="7" w:type="dxa"/>
        </w:trPr>
        <w:tc>
          <w:tcPr>
            <w:tcW w:w="4986" w:type="pct"/>
            <w:vAlign w:val="center"/>
            <w:hideMark/>
          </w:tcPr>
          <w:p w:rsidR="00767694" w:rsidRPr="00767694" w:rsidRDefault="00767694" w:rsidP="0076769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69A9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69A9"/>
                <w:sz w:val="20"/>
                <w:szCs w:val="20"/>
                <w:lang w:eastAsia="ru-RU"/>
              </w:rPr>
              <w:t>Школьники из Захаровского</w:t>
            </w:r>
            <w:r w:rsidRPr="00767694">
              <w:rPr>
                <w:rFonts w:ascii="Verdana" w:eastAsia="Times New Roman" w:hAnsi="Verdana" w:cs="Times New Roman"/>
                <w:b/>
                <w:bCs/>
                <w:color w:val="0069A9"/>
                <w:sz w:val="20"/>
                <w:szCs w:val="20"/>
                <w:lang w:eastAsia="ru-RU"/>
              </w:rPr>
              <w:t xml:space="preserve"> района принимают участие в региональном этапе Всероссийской олимпиады школьников</w:t>
            </w:r>
          </w:p>
        </w:tc>
      </w:tr>
      <w:tr w:rsidR="00767694" w:rsidRPr="00767694" w:rsidTr="00D21B00">
        <w:trPr>
          <w:trHeight w:val="4828"/>
          <w:tblCellSpacing w:w="7" w:type="dxa"/>
        </w:trPr>
        <w:tc>
          <w:tcPr>
            <w:tcW w:w="0" w:type="auto"/>
            <w:tcMar>
              <w:top w:w="30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767694" w:rsidRPr="00767694" w:rsidRDefault="00767694" w:rsidP="00767694">
            <w:pPr>
              <w:spacing w:before="90" w:after="45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bookmarkStart w:id="0" w:name="_GoBack"/>
            <w:bookmarkEnd w:id="0"/>
            <w:r w:rsidRPr="00767694">
              <w:rPr>
                <w:rFonts w:ascii="Verdana" w:eastAsia="Times New Roman" w:hAnsi="Verdana" w:cs="Times New Roman"/>
                <w:noProof/>
                <w:color w:val="0069A9"/>
                <w:sz w:val="16"/>
                <w:szCs w:val="16"/>
                <w:lang w:eastAsia="ru-RU"/>
              </w:rPr>
              <w:drawing>
                <wp:inline distT="0" distB="0" distL="0" distR="0" wp14:anchorId="7E2815CC" wp14:editId="72FD4A83">
                  <wp:extent cx="1905000" cy="1343025"/>
                  <wp:effectExtent l="0" t="0" r="0" b="9525"/>
                  <wp:docPr id="1" name="Рисунок 1" descr="http://skopin-uoimp.ucoz.ru/_nw/10/s05527072.jpg">
                    <a:hlinkClick xmlns:a="http://schemas.openxmlformats.org/drawingml/2006/main" r:id="rId5" tgtFrame="&quot;_blank&quot;" tooltip="&quot;Нажмите для просмотра в полном размере...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kopin-uoimp.ucoz.ru/_nw/10/s05527072.jpg">
                            <a:hlinkClick r:id="rId5" tgtFrame="&quot;_blank&quot;" tooltip="&quot;Нажмите для просмотра в полном размере...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7694" w:rsidRPr="00767694" w:rsidRDefault="00767694" w:rsidP="00767694">
            <w:pPr>
              <w:spacing w:before="90" w:after="450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767694">
              <w:rPr>
                <w:rFonts w:ascii="Arial" w:eastAsia="Times New Roman" w:hAnsi="Arial" w:cs="Arial"/>
                <w:color w:val="555555"/>
                <w:sz w:val="21"/>
                <w:szCs w:val="21"/>
                <w:shd w:val="clear" w:color="auto" w:fill="FFFFFF"/>
                <w:lang w:eastAsia="ru-RU"/>
              </w:rPr>
              <w:t>  </w:t>
            </w:r>
            <w:r w:rsidRPr="00767694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> В Рязанской области стартовал региональный этап Всероссийской олимпиады школьников. Он продлится с 11 янва</w:t>
            </w:r>
            <w:r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>ря по 25 февраля. Из Захаровского</w:t>
            </w:r>
            <w:r w:rsidRPr="00767694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 xml:space="preserve"> района в региональном этапе примет участие</w:t>
            </w:r>
            <w:r w:rsidR="00BE43AA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 xml:space="preserve"> 12</w:t>
            </w:r>
            <w:r w:rsidRPr="00767694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 xml:space="preserve"> </w:t>
            </w:r>
            <w:r w:rsidR="001E3B2D" w:rsidRPr="00767694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>школьник</w:t>
            </w:r>
            <w:r w:rsidR="00BE43AA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>ов</w:t>
            </w:r>
            <w:r w:rsidR="001E3B2D" w:rsidRPr="00767694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>.</w:t>
            </w:r>
            <w:r w:rsidR="001E3B2D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 xml:space="preserve"> </w:t>
            </w:r>
            <w:r w:rsidRPr="00767694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>Ребята пок</w:t>
            </w:r>
            <w:r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>а</w:t>
            </w:r>
            <w:r w:rsidR="00BE43AA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>жут свои знания более чем по 10</w:t>
            </w:r>
            <w:r w:rsidRPr="00767694">
              <w:rPr>
                <w:rFonts w:ascii="Arial" w:eastAsia="Times New Roman" w:hAnsi="Arial" w:cs="Arial"/>
                <w:sz w:val="21"/>
                <w:szCs w:val="21"/>
                <w:shd w:val="clear" w:color="auto" w:fill="FFFFFF"/>
                <w:lang w:eastAsia="ru-RU"/>
              </w:rPr>
              <w:t xml:space="preserve"> образовательным предметам. Пожелаем нашим умникам и умницам удачи и достойных результатов!</w:t>
            </w:r>
          </w:p>
        </w:tc>
      </w:tr>
    </w:tbl>
    <w:p w:rsidR="00EA5820" w:rsidRDefault="00EA5820"/>
    <w:sectPr w:rsidR="00EA5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32E"/>
    <w:rsid w:val="001A0089"/>
    <w:rsid w:val="001E3B2D"/>
    <w:rsid w:val="00767694"/>
    <w:rsid w:val="007E7029"/>
    <w:rsid w:val="00AF632E"/>
    <w:rsid w:val="00BE43AA"/>
    <w:rsid w:val="00D21B00"/>
    <w:rsid w:val="00EA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0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0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skopin-uoimp.ucoz.ru/_nw/10/05527072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2019-01-21T05:39:00Z</dcterms:created>
  <dcterms:modified xsi:type="dcterms:W3CDTF">2019-01-21T05:39:00Z</dcterms:modified>
</cp:coreProperties>
</file>